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6FD" w:rsidRDefault="00A40200" w:rsidP="004139F6">
      <w:pPr>
        <w:ind w:left="5664" w:hanging="5664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E3B9FD" wp14:editId="2F62D622">
                <wp:simplePos x="0" y="0"/>
                <wp:positionH relativeFrom="column">
                  <wp:posOffset>29845</wp:posOffset>
                </wp:positionH>
                <wp:positionV relativeFrom="paragraph">
                  <wp:posOffset>136525</wp:posOffset>
                </wp:positionV>
                <wp:extent cx="251460" cy="243840"/>
                <wp:effectExtent l="0" t="0" r="0" b="381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9C7" w:rsidRDefault="00EC59C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3B9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.35pt;margin-top:10.75pt;width:19.8pt;height:19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" filled="f" stroked="f">
                <v:textbox>
                  <w:txbxContent>
                    <w:p w:rsidR="00EC59C7" w:rsidRDefault="00EC59C7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44B">
        <w:rPr>
          <w:noProof/>
          <w:lang w:eastAsia="cs-CZ"/>
        </w:rPr>
        <w:drawing>
          <wp:inline distT="0" distB="0" distL="0" distR="0" wp14:anchorId="7DBDAB2B" wp14:editId="705C8223">
            <wp:extent cx="3137956" cy="510540"/>
            <wp:effectExtent l="0" t="0" r="571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467" cy="5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39F6">
        <w:tab/>
      </w:r>
      <w:r w:rsidR="004139F6">
        <w:tab/>
      </w:r>
    </w:p>
    <w:p w:rsidR="004C144B" w:rsidRDefault="004139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EA95F5" wp14:editId="4D8791EC">
                <wp:simplePos x="0" y="0"/>
                <wp:positionH relativeFrom="column">
                  <wp:posOffset>1660525</wp:posOffset>
                </wp:positionH>
                <wp:positionV relativeFrom="paragraph">
                  <wp:posOffset>2204720</wp:posOffset>
                </wp:positionV>
                <wp:extent cx="167640" cy="175260"/>
                <wp:effectExtent l="19050" t="38100" r="41910" b="34290"/>
                <wp:wrapNone/>
                <wp:docPr id="12" name="Pěticípá hvěz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752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3050B" id="Pěticípá hvězda 12" o:spid="_x0000_s1026" style="position:absolute;margin-left:130.75pt;margin-top:173.6pt;width:13.2pt;height:1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64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" path="m,66943r64033,1l83820,r19787,66944l167640,66943r-51804,41373l135623,175260,83820,133886,32017,175260,51804,108316,,66943xe" fillcolor="#5b9bd5 [3204]" strokecolor="#1f4d78 [1604]" strokeweight="1pt">
                <v:stroke joinstyle="miter"/>
                <v:path arrowok="t" o:connecttype="custom" o:connectlocs="0,66943;64033,66944;83820,0;103607,66944;167640,66943;115836,108316;135623,175260;83820,133886;32017,175260;51804,108316;0,66943" o:connectangles="0,0,0,0,0,0,0,0,0,0,0"/>
              </v:shape>
            </w:pict>
          </mc:Fallback>
        </mc:AlternateContent>
      </w:r>
      <w:r w:rsidR="004C144B">
        <w:rPr>
          <w:noProof/>
          <w:lang w:eastAsia="cs-CZ"/>
        </w:rPr>
        <w:drawing>
          <wp:inline distT="0" distB="0" distL="0" distR="0" wp14:anchorId="64F5F43B" wp14:editId="4AA7720B">
            <wp:extent cx="3192780" cy="2448503"/>
            <wp:effectExtent l="0" t="0" r="762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55" cy="246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C7" w:rsidRDefault="00EC59C7">
      <w:r w:rsidRPr="00EC59C7">
        <w:drawing>
          <wp:inline distT="0" distB="0" distL="0" distR="0" wp14:anchorId="78C53419" wp14:editId="1D30F2BB">
            <wp:extent cx="3299746" cy="3787468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9746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9C7" w:rsidRDefault="00EC59C7">
      <w:r>
        <w:br w:type="page"/>
      </w:r>
    </w:p>
    <w:p w:rsidR="004139F6" w:rsidRDefault="00683DC2" w:rsidP="00EC59C7">
      <w:bookmarkStart w:id="0" w:name="_GoBack"/>
      <w:bookmarkEnd w:id="0"/>
      <w:r>
        <w:lastRenderedPageBreak/>
        <w:t>Na základě textu vytvoř</w:t>
      </w:r>
      <w:r w:rsidR="004139F6">
        <w:t xml:space="preserve"> schéma životního cyklu </w:t>
      </w:r>
      <w:proofErr w:type="spellStart"/>
      <w:r w:rsidR="004139F6">
        <w:t>Trypanozómy</w:t>
      </w:r>
      <w:proofErr w:type="spellEnd"/>
      <w:r w:rsidR="004139F6">
        <w:t xml:space="preserve"> </w:t>
      </w:r>
      <w:proofErr w:type="spellStart"/>
      <w:r w:rsidR="004139F6">
        <w:t>spavičné</w:t>
      </w:r>
      <w:proofErr w:type="spellEnd"/>
      <w:r w:rsidR="004139F6">
        <w:t>.</w:t>
      </w:r>
    </w:p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4139F6"/>
    <w:p w:rsidR="004139F6" w:rsidRDefault="00363BE1">
      <w:r>
        <w:t>Napadají mě nějaké otázky?</w:t>
      </w:r>
    </w:p>
    <w:p w:rsidR="00363BE1" w:rsidRDefault="00363BE1"/>
    <w:p w:rsidR="00365109" w:rsidRDefault="00365109"/>
    <w:p w:rsidR="00365109" w:rsidRDefault="00365109"/>
    <w:p w:rsidR="00363BE1" w:rsidRDefault="00363BE1">
      <w:r>
        <w:t xml:space="preserve">PROPUSTKA: Proč je u obrázku </w:t>
      </w:r>
      <w:proofErr w:type="spellStart"/>
      <w:r>
        <w:t>trypanozómy</w:t>
      </w:r>
      <w:proofErr w:type="spellEnd"/>
      <w:r>
        <w:t xml:space="preserve"> text: Halí</w:t>
      </w:r>
      <w:r w:rsidR="00320819">
        <w:t>,</w:t>
      </w:r>
      <w:r>
        <w:t xml:space="preserve"> </w:t>
      </w:r>
      <w:proofErr w:type="spellStart"/>
      <w:r>
        <w:t>belí</w:t>
      </w:r>
      <w:proofErr w:type="spellEnd"/>
      <w:r>
        <w:t>, koně v zelí ….</w:t>
      </w:r>
    </w:p>
    <w:p w:rsidR="004139F6" w:rsidRDefault="004139F6"/>
    <w:p w:rsidR="004139F6" w:rsidRDefault="004139F6"/>
    <w:p w:rsidR="004139F6" w:rsidRDefault="004139F6"/>
    <w:p w:rsidR="004139F6" w:rsidRDefault="004139F6"/>
    <w:p w:rsidR="004C144B" w:rsidRDefault="00A40200">
      <w:r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77AAFC" wp14:editId="7BE73619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251460" cy="243840"/>
                <wp:effectExtent l="0" t="0" r="0" b="381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9C7" w:rsidRDefault="00EC59C7" w:rsidP="00A40200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7AAFC" id="_x0000_s1027" type="#_x0000_t202" style="position:absolute;margin-left:0;margin-top:12.6pt;width:19.8pt;height:19.2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" filled="f" stroked="f">
                <v:textbox>
                  <w:txbxContent>
                    <w:p w:rsidR="00EC59C7" w:rsidRDefault="00EC59C7" w:rsidP="00A40200">
                      <w: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144B">
        <w:rPr>
          <w:noProof/>
          <w:lang w:eastAsia="cs-CZ"/>
        </w:rPr>
        <w:drawing>
          <wp:inline distT="0" distB="0" distL="0" distR="0" wp14:anchorId="7AD19C70" wp14:editId="566B727E">
            <wp:extent cx="3137956" cy="510540"/>
            <wp:effectExtent l="0" t="0" r="5715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56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4B" w:rsidRDefault="00365109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A977CD5" wp14:editId="609CCC1F">
            <wp:simplePos x="0" y="0"/>
            <wp:positionH relativeFrom="margin">
              <wp:posOffset>-635</wp:posOffset>
            </wp:positionH>
            <wp:positionV relativeFrom="paragraph">
              <wp:posOffset>2501900</wp:posOffset>
            </wp:positionV>
            <wp:extent cx="3063240" cy="1087120"/>
            <wp:effectExtent l="0" t="0" r="3810" b="0"/>
            <wp:wrapTight wrapText="bothSides">
              <wp:wrapPolygon edited="0">
                <wp:start x="0" y="0"/>
                <wp:lineTo x="0" y="21196"/>
                <wp:lineTo x="21493" y="21196"/>
                <wp:lineTo x="2149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9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1694D4" wp14:editId="6F5840FC">
                <wp:simplePos x="0" y="0"/>
                <wp:positionH relativeFrom="column">
                  <wp:posOffset>1645285</wp:posOffset>
                </wp:positionH>
                <wp:positionV relativeFrom="paragraph">
                  <wp:posOffset>2197100</wp:posOffset>
                </wp:positionV>
                <wp:extent cx="167640" cy="175260"/>
                <wp:effectExtent l="19050" t="38100" r="41910" b="34290"/>
                <wp:wrapNone/>
                <wp:docPr id="13" name="Pěticípá hvěz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7526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3F05" id="Pěticípá hvězda 13" o:spid="_x0000_s1026" style="position:absolute;margin-left:129.55pt;margin-top:173pt;width:13.2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" path="m,66943r64033,1l83820,r19787,66944l167640,66943r-51804,41373l135623,175260,83820,133886,32017,175260,51804,108316,,66943xe" fillcolor="#5b9bd5 [3204]" strokecolor="#1f4d78 [1604]" strokeweight="1pt">
                <v:stroke joinstyle="miter"/>
                <v:path arrowok="t" o:connecttype="custom" o:connectlocs="0,66943;64033,66944;83820,0;103607,66944;167640,66943;115836,108316;135623,175260;83820,133886;32017,175260;51804,108316;0,66943" o:connectangles="0,0,0,0,0,0,0,0,0,0,0"/>
              </v:shape>
            </w:pict>
          </mc:Fallback>
        </mc:AlternateContent>
      </w:r>
      <w:r w:rsidR="00783A33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7C1F7B0" wp14:editId="5747E364">
            <wp:simplePos x="0" y="0"/>
            <wp:positionH relativeFrom="column">
              <wp:posOffset>3344545</wp:posOffset>
            </wp:positionH>
            <wp:positionV relativeFrom="paragraph">
              <wp:posOffset>130810</wp:posOffset>
            </wp:positionV>
            <wp:extent cx="3040380" cy="1840230"/>
            <wp:effectExtent l="0" t="0" r="7620" b="7620"/>
            <wp:wrapTight wrapText="bothSides">
              <wp:wrapPolygon edited="0">
                <wp:start x="0" y="0"/>
                <wp:lineTo x="0" y="21466"/>
                <wp:lineTo x="21519" y="21466"/>
                <wp:lineTo x="2151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44B">
        <w:rPr>
          <w:noProof/>
          <w:lang w:eastAsia="cs-CZ"/>
        </w:rPr>
        <w:drawing>
          <wp:inline distT="0" distB="0" distL="0" distR="0" wp14:anchorId="0CC5479C" wp14:editId="0758F422">
            <wp:extent cx="3155315" cy="2419771"/>
            <wp:effectExtent l="0" t="0" r="698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11" cy="24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4B" w:rsidRDefault="004C144B"/>
    <w:p w:rsidR="004C144B" w:rsidRDefault="004C144B"/>
    <w:p w:rsidR="00415086" w:rsidRDefault="00415086"/>
    <w:p w:rsidR="00415086" w:rsidRDefault="00415086"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5E8F738D" wp14:editId="4050C0DD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3070860" cy="3886835"/>
            <wp:effectExtent l="0" t="0" r="0" b="0"/>
            <wp:wrapTight wrapText="bothSides">
              <wp:wrapPolygon edited="0">
                <wp:start x="0" y="0"/>
                <wp:lineTo x="0" y="21491"/>
                <wp:lineTo x="21439" y="21491"/>
                <wp:lineTo x="2143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15086" w:rsidRDefault="00B7125D">
      <w:r>
        <w:lastRenderedPageBreak/>
        <w:t>Mapa rozšíření spavé nemoci:</w:t>
      </w:r>
      <w:r w:rsidR="00CE247D">
        <w:tab/>
      </w:r>
      <w:r w:rsidR="00CE247D">
        <w:tab/>
      </w:r>
      <w:r w:rsidR="00CE247D">
        <w:tab/>
      </w:r>
      <w:r w:rsidR="00CE247D">
        <w:tab/>
      </w:r>
      <w:r w:rsidR="00CE247D">
        <w:tab/>
      </w:r>
      <w:r w:rsidR="00CE247D">
        <w:tab/>
      </w:r>
      <w:r w:rsidR="00CE247D">
        <w:tab/>
      </w:r>
      <w:r w:rsidR="00CE247D">
        <w:tab/>
      </w:r>
      <w:r w:rsidR="00CE247D">
        <w:tab/>
      </w:r>
    </w:p>
    <w:p w:rsidR="00B7125D" w:rsidRDefault="00CE247D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2F4335F" wp14:editId="5D639D33">
                <wp:simplePos x="0" y="0"/>
                <wp:positionH relativeFrom="page">
                  <wp:posOffset>6256020</wp:posOffset>
                </wp:positionH>
                <wp:positionV relativeFrom="paragraph">
                  <wp:posOffset>10795</wp:posOffset>
                </wp:positionV>
                <wp:extent cx="1203960" cy="1404620"/>
                <wp:effectExtent l="0" t="0" r="0" b="1905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59C7" w:rsidRDefault="00EC59C7">
                            <w:r>
                              <w:t xml:space="preserve">Úmrtí způsobené </w:t>
                            </w:r>
                            <w:proofErr w:type="spellStart"/>
                            <w:r>
                              <w:t>trypanozómou</w:t>
                            </w:r>
                            <w:proofErr w:type="spellEnd"/>
                            <w:r>
                              <w:t xml:space="preserve"> (přepočteno na milion lidí) z roku 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4335F" id="_x0000_s1028" type="#_x0000_t202" style="position:absolute;margin-left:492.6pt;margin-top:.85pt;width:94.8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" stroked="f">
                <v:textbox style="mso-fit-shape-to-text:t">
                  <w:txbxContent>
                    <w:p w:rsidR="00EC59C7" w:rsidRDefault="00EC59C7">
                      <w:r>
                        <w:t xml:space="preserve">Úmrtí způsobené </w:t>
                      </w:r>
                      <w:proofErr w:type="spellStart"/>
                      <w:r>
                        <w:t>trypanozómou</w:t>
                      </w:r>
                      <w:proofErr w:type="spellEnd"/>
                      <w:r>
                        <w:t xml:space="preserve"> (přepočteno na milion lidí) z roku 2012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7A1C9A01" wp14:editId="364D06F5">
            <wp:simplePos x="0" y="0"/>
            <wp:positionH relativeFrom="column">
              <wp:posOffset>5478145</wp:posOffset>
            </wp:positionH>
            <wp:positionV relativeFrom="paragraph">
              <wp:posOffset>1269365</wp:posOffset>
            </wp:positionV>
            <wp:extent cx="792480" cy="1012614"/>
            <wp:effectExtent l="0" t="0" r="762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01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C7">
        <w:rPr>
          <w:noProof/>
          <w:lang w:eastAsia="cs-CZ"/>
        </w:rPr>
        <w:drawing>
          <wp:inline distT="0" distB="0" distL="0" distR="0" wp14:anchorId="5FB76A31" wp14:editId="1A71D223">
            <wp:extent cx="5387340" cy="2375817"/>
            <wp:effectExtent l="0" t="0" r="3810" b="5715"/>
            <wp:docPr id="11" name="Obrázek 11" descr="File:Trypanosomiasis world map-DALYs per million persons-WHO2012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Trypanosomiasis world map-DALYs per million persons-WHO2012.sv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13" cy="2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pPr w:leftFromText="141" w:rightFromText="141" w:vertAnchor="text" w:horzAnchor="margin" w:tblpY="-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461C3" w:rsidTr="002461C3">
        <w:tc>
          <w:tcPr>
            <w:tcW w:w="4531" w:type="dxa"/>
          </w:tcPr>
          <w:p w:rsidR="002461C3" w:rsidRPr="00055769" w:rsidRDefault="002461C3" w:rsidP="002461C3">
            <w:pPr>
              <w:rPr>
                <w:b/>
              </w:rPr>
            </w:pPr>
            <w:r w:rsidRPr="00055769">
              <w:rPr>
                <w:b/>
              </w:rPr>
              <w:t>Počet zemřelých na spavou nemoc</w:t>
            </w:r>
          </w:p>
        </w:tc>
        <w:tc>
          <w:tcPr>
            <w:tcW w:w="4531" w:type="dxa"/>
          </w:tcPr>
          <w:p w:rsidR="002461C3" w:rsidRPr="00055769" w:rsidRDefault="002461C3" w:rsidP="002461C3">
            <w:pPr>
              <w:rPr>
                <w:b/>
              </w:rPr>
            </w:pPr>
            <w:r w:rsidRPr="00055769">
              <w:rPr>
                <w:b/>
              </w:rPr>
              <w:t xml:space="preserve">Rok </w:t>
            </w:r>
          </w:p>
        </w:tc>
      </w:tr>
      <w:tr w:rsidR="002461C3" w:rsidTr="002461C3">
        <w:tc>
          <w:tcPr>
            <w:tcW w:w="4531" w:type="dxa"/>
          </w:tcPr>
          <w:p w:rsidR="002461C3" w:rsidRDefault="002461C3" w:rsidP="002461C3">
            <w:r>
              <w:t>32 885</w:t>
            </w:r>
          </w:p>
        </w:tc>
        <w:tc>
          <w:tcPr>
            <w:tcW w:w="4531" w:type="dxa"/>
          </w:tcPr>
          <w:p w:rsidR="002461C3" w:rsidRDefault="002461C3" w:rsidP="002461C3">
            <w:r>
              <w:t>2000</w:t>
            </w:r>
          </w:p>
        </w:tc>
      </w:tr>
      <w:tr w:rsidR="002461C3" w:rsidTr="002461C3">
        <w:tc>
          <w:tcPr>
            <w:tcW w:w="4531" w:type="dxa"/>
          </w:tcPr>
          <w:p w:rsidR="002461C3" w:rsidRDefault="002461C3" w:rsidP="002461C3">
            <w:r>
              <w:t>19 649</w:t>
            </w:r>
          </w:p>
        </w:tc>
        <w:tc>
          <w:tcPr>
            <w:tcW w:w="4531" w:type="dxa"/>
          </w:tcPr>
          <w:p w:rsidR="002461C3" w:rsidRDefault="002461C3" w:rsidP="002461C3">
            <w:r>
              <w:t>2005</w:t>
            </w:r>
          </w:p>
        </w:tc>
      </w:tr>
      <w:tr w:rsidR="002461C3" w:rsidTr="002461C3">
        <w:tc>
          <w:tcPr>
            <w:tcW w:w="4531" w:type="dxa"/>
          </w:tcPr>
          <w:p w:rsidR="002461C3" w:rsidRDefault="002461C3" w:rsidP="002461C3">
            <w:r>
              <w:t>8 006</w:t>
            </w:r>
          </w:p>
        </w:tc>
        <w:tc>
          <w:tcPr>
            <w:tcW w:w="4531" w:type="dxa"/>
          </w:tcPr>
          <w:p w:rsidR="002461C3" w:rsidRDefault="002461C3" w:rsidP="002461C3">
            <w:r>
              <w:t>2010</w:t>
            </w:r>
          </w:p>
        </w:tc>
      </w:tr>
      <w:tr w:rsidR="002461C3" w:rsidTr="002461C3">
        <w:tc>
          <w:tcPr>
            <w:tcW w:w="4531" w:type="dxa"/>
          </w:tcPr>
          <w:p w:rsidR="002461C3" w:rsidRDefault="002461C3" w:rsidP="002461C3">
            <w:r>
              <w:t>3 077</w:t>
            </w:r>
          </w:p>
        </w:tc>
        <w:tc>
          <w:tcPr>
            <w:tcW w:w="4531" w:type="dxa"/>
          </w:tcPr>
          <w:p w:rsidR="002461C3" w:rsidRDefault="002461C3" w:rsidP="002461C3">
            <w:r>
              <w:t>2016</w:t>
            </w:r>
          </w:p>
        </w:tc>
      </w:tr>
    </w:tbl>
    <w:p w:rsidR="002461C3" w:rsidRDefault="002461C3"/>
    <w:p w:rsidR="003D6498" w:rsidRPr="00055769" w:rsidRDefault="003D6498">
      <w:pPr>
        <w:rPr>
          <w:b/>
        </w:rPr>
      </w:pPr>
      <w:r w:rsidRPr="00055769">
        <w:rPr>
          <w:b/>
        </w:rPr>
        <w:t>Odpověz na otázky:</w:t>
      </w:r>
    </w:p>
    <w:p w:rsidR="007B7E19" w:rsidRDefault="007B7E19">
      <w:r>
        <w:t>Kde se můžeme spavou nemocí  nakazit?</w:t>
      </w:r>
    </w:p>
    <w:p w:rsidR="007B7E19" w:rsidRDefault="007B7E19"/>
    <w:p w:rsidR="007B7E19" w:rsidRDefault="007B7E19"/>
    <w:p w:rsidR="003D6498" w:rsidRDefault="007B7E19">
      <w:r>
        <w:t>Jaké příznaky má</w:t>
      </w:r>
      <w:r w:rsidR="003D6498">
        <w:t xml:space="preserve"> onemocnění spavá nemoc?</w:t>
      </w:r>
    </w:p>
    <w:p w:rsidR="003D6498" w:rsidRDefault="003D6498"/>
    <w:p w:rsidR="003D6498" w:rsidRDefault="003D6498"/>
    <w:p w:rsidR="003D6498" w:rsidRDefault="003D6498"/>
    <w:p w:rsidR="003D6498" w:rsidRDefault="003D6498">
      <w:r>
        <w:t>Jak se dá léčit?</w:t>
      </w:r>
    </w:p>
    <w:p w:rsidR="003D6498" w:rsidRDefault="003D6498"/>
    <w:p w:rsidR="00363BE1" w:rsidRDefault="00363BE1" w:rsidP="00363BE1"/>
    <w:p w:rsidR="00363BE1" w:rsidRDefault="00363BE1" w:rsidP="00363BE1">
      <w:r>
        <w:t>Napadají mě nějaké otázky?</w:t>
      </w:r>
    </w:p>
    <w:p w:rsidR="00363BE1" w:rsidRDefault="00363BE1" w:rsidP="00363BE1"/>
    <w:p w:rsidR="00363BE1" w:rsidRDefault="00363BE1" w:rsidP="00363BE1"/>
    <w:p w:rsidR="00363BE1" w:rsidRDefault="00363BE1" w:rsidP="00363BE1"/>
    <w:p w:rsidR="004C144B" w:rsidRDefault="00363BE1">
      <w:r>
        <w:t xml:space="preserve">PROPUSTKA: Proč je u obrázku </w:t>
      </w:r>
      <w:proofErr w:type="spellStart"/>
      <w:r>
        <w:t>trypanozómy</w:t>
      </w:r>
      <w:proofErr w:type="spellEnd"/>
      <w:r>
        <w:t xml:space="preserve"> text: Halí </w:t>
      </w:r>
      <w:proofErr w:type="spellStart"/>
      <w:r>
        <w:t>belí</w:t>
      </w:r>
      <w:proofErr w:type="spellEnd"/>
      <w:r>
        <w:t>, koně v zelí ….</w:t>
      </w:r>
    </w:p>
    <w:sectPr w:rsidR="004C1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44B"/>
    <w:rsid w:val="00055769"/>
    <w:rsid w:val="002461C3"/>
    <w:rsid w:val="002A40D8"/>
    <w:rsid w:val="00320819"/>
    <w:rsid w:val="00363BE1"/>
    <w:rsid w:val="00365109"/>
    <w:rsid w:val="003D6498"/>
    <w:rsid w:val="004139F6"/>
    <w:rsid w:val="00415086"/>
    <w:rsid w:val="004C144B"/>
    <w:rsid w:val="006618AB"/>
    <w:rsid w:val="00683DC2"/>
    <w:rsid w:val="006C5D1D"/>
    <w:rsid w:val="00783A33"/>
    <w:rsid w:val="007B7E19"/>
    <w:rsid w:val="0091109D"/>
    <w:rsid w:val="00A40200"/>
    <w:rsid w:val="00AC3AC7"/>
    <w:rsid w:val="00B7125D"/>
    <w:rsid w:val="00CA0409"/>
    <w:rsid w:val="00CA48CE"/>
    <w:rsid w:val="00CC66FD"/>
    <w:rsid w:val="00CE247D"/>
    <w:rsid w:val="00CE4F1F"/>
    <w:rsid w:val="00D9781C"/>
    <w:rsid w:val="00EC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CBA09"/>
  <w15:chartTrackingRefBased/>
  <w15:docId w15:val="{9D56DB35-7CAB-4F92-9F71-C979A5EB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1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C5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9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83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2022-01-14T12:51:00Z</cp:lastPrinted>
  <dcterms:created xsi:type="dcterms:W3CDTF">2022-01-10T20:39:00Z</dcterms:created>
  <dcterms:modified xsi:type="dcterms:W3CDTF">2022-01-14T13:00:00Z</dcterms:modified>
</cp:coreProperties>
</file>