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FF" w:rsidRDefault="009A6C4A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473811A" wp14:editId="0E2CC533">
            <wp:simplePos x="0" y="0"/>
            <wp:positionH relativeFrom="column">
              <wp:posOffset>4443730</wp:posOffset>
            </wp:positionH>
            <wp:positionV relativeFrom="paragraph">
              <wp:posOffset>-490220</wp:posOffset>
            </wp:positionV>
            <wp:extent cx="1790700" cy="1044575"/>
            <wp:effectExtent l="0" t="0" r="0" b="3175"/>
            <wp:wrapTight wrapText="bothSides">
              <wp:wrapPolygon edited="0">
                <wp:start x="0" y="0"/>
                <wp:lineTo x="0" y="21272"/>
                <wp:lineTo x="21370" y="21272"/>
                <wp:lineTo x="21370" y="0"/>
                <wp:lineTo x="0" y="0"/>
              </wp:wrapPolygon>
            </wp:wrapTight>
            <wp:docPr id="1" name="Obrázek 1" descr="10 Skills Every Great Content Writer Needs - Constant 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Skills Every Great Content Writer Needs - Constant Cont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FD1" w:rsidRPr="003044E8">
        <w:rPr>
          <w:sz w:val="24"/>
          <w:szCs w:val="24"/>
        </w:rPr>
        <w:t>Milí spisovatelé,</w:t>
      </w:r>
      <w:r w:rsidRPr="009A6C4A">
        <w:t xml:space="preserve"> </w:t>
      </w:r>
    </w:p>
    <w:p w:rsidR="00A7634B" w:rsidRDefault="00592F5D">
      <w:r>
        <w:t>z</w:t>
      </w:r>
      <w:r w:rsidR="00A7634B">
        <w:t xml:space="preserve">ačíná </w:t>
      </w:r>
      <w:r>
        <w:t xml:space="preserve">nový týden </w:t>
      </w:r>
      <w:r w:rsidR="00A7634B">
        <w:t>a sní</w:t>
      </w:r>
      <w:r>
        <w:t>m</w:t>
      </w:r>
      <w:r w:rsidR="00A7634B">
        <w:t xml:space="preserve"> i spoustu naší společné práce, těším se na vaše zážitky z víkendu.</w:t>
      </w:r>
    </w:p>
    <w:p w:rsidR="00A7634B" w:rsidRDefault="00A7634B">
      <w:r>
        <w:t>Nastávají další opatření, ale nás se úplně nedotýkají. Jen nezapomeňte, že na TV zatím chodíte ven, mějte tedy teplé obleč</w:t>
      </w:r>
      <w:r w:rsidR="00592F5D">
        <w:t>ení (</w:t>
      </w:r>
      <w:r>
        <w:t>tepláky, legíny, mikiny, vhodnou obuv).</w:t>
      </w:r>
      <w:r w:rsidR="00592F5D">
        <w:t xml:space="preserve"> Stále nosíme roušky mimo třídu a dodržujeme rozestupy a hygienická opatření!! </w:t>
      </w:r>
    </w:p>
    <w:p w:rsidR="00A7634B" w:rsidRPr="00592F5D" w:rsidRDefault="00A7634B">
      <w:pPr>
        <w:rPr>
          <w:b/>
        </w:rPr>
      </w:pPr>
      <w:r w:rsidRPr="00592F5D">
        <w:rPr>
          <w:b/>
        </w:rPr>
        <w:t>Kontrolujte si každý den své diáře, připravené pomůcky do školy a úkoly!!</w:t>
      </w:r>
    </w:p>
    <w:p w:rsidR="00592F5D" w:rsidRPr="00592F5D" w:rsidRDefault="00A7634B">
      <w:r>
        <w:t>Ve čtvrtek budeme natáčet a ověřovat hodiny k digitální gramotnosti! Mějte</w:t>
      </w:r>
      <w:r w:rsidR="00592F5D">
        <w:t xml:space="preserve">, prosím, pokud je to možné, </w:t>
      </w:r>
      <w:r>
        <w:t xml:space="preserve"> všichni mobilní telefon a staženou aplikaci PlantNet – viz. dopis v pondělí</w:t>
      </w:r>
      <w:r>
        <w:sym w:font="Wingdings" w:char="F04A"/>
      </w:r>
      <w:r>
        <w:t>.</w:t>
      </w:r>
    </w:p>
    <w:p w:rsidR="00DD22A8" w:rsidRDefault="00DD22A8">
      <w:pPr>
        <w:rPr>
          <w:sz w:val="24"/>
          <w:szCs w:val="24"/>
        </w:rPr>
      </w:pPr>
      <w:r>
        <w:rPr>
          <w:sz w:val="24"/>
          <w:szCs w:val="24"/>
        </w:rPr>
        <w:t>Mějte pohodový týden a samozřejmě s úsměvem</w:t>
      </w:r>
      <w:r w:rsidRPr="00DD22A8">
        <w:rPr>
          <w:sz w:val="24"/>
          <w:szCs w:val="24"/>
        </w:rPr>
        <w:sym w:font="Wingdings" w:char="F04A"/>
      </w:r>
      <w:r>
        <w:rPr>
          <w:sz w:val="24"/>
          <w:szCs w:val="24"/>
        </w:rPr>
        <w:t>.</w:t>
      </w:r>
    </w:p>
    <w:p w:rsidR="00DD22A8" w:rsidRDefault="00DD22A8">
      <w:pPr>
        <w:rPr>
          <w:sz w:val="24"/>
          <w:szCs w:val="24"/>
        </w:rPr>
      </w:pPr>
      <w:r>
        <w:rPr>
          <w:sz w:val="24"/>
          <w:szCs w:val="24"/>
        </w:rPr>
        <w:t>Vaše p. učitelka Ilona</w:t>
      </w:r>
      <w:r w:rsidRPr="00DD22A8">
        <w:rPr>
          <w:sz w:val="24"/>
          <w:szCs w:val="24"/>
        </w:rPr>
        <w:sym w:font="Wingdings" w:char="F04A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A6C4A" w:rsidTr="009A6C4A">
        <w:tc>
          <w:tcPr>
            <w:tcW w:w="4606" w:type="dxa"/>
          </w:tcPr>
          <w:p w:rsidR="009A6C4A" w:rsidRDefault="009A6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předmět</w:t>
            </w:r>
          </w:p>
        </w:tc>
        <w:tc>
          <w:tcPr>
            <w:tcW w:w="4606" w:type="dxa"/>
          </w:tcPr>
          <w:p w:rsidR="009A6C4A" w:rsidRDefault="009A6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budeme dělat</w:t>
            </w:r>
          </w:p>
        </w:tc>
      </w:tr>
      <w:tr w:rsidR="009A6C4A" w:rsidTr="009A6C4A">
        <w:tc>
          <w:tcPr>
            <w:tcW w:w="4606" w:type="dxa"/>
          </w:tcPr>
          <w:p w:rsidR="009A6C4A" w:rsidRPr="00697F66" w:rsidRDefault="009A6C4A">
            <w:pPr>
              <w:rPr>
                <w:sz w:val="24"/>
                <w:szCs w:val="24"/>
              </w:rPr>
            </w:pPr>
            <w:r w:rsidRPr="00D66988">
              <w:rPr>
                <w:b/>
                <w:sz w:val="24"/>
                <w:szCs w:val="24"/>
              </w:rPr>
              <w:t>ČESKÝ JAZYK</w:t>
            </w:r>
            <w:r w:rsidR="00D66988">
              <w:rPr>
                <w:sz w:val="24"/>
                <w:szCs w:val="24"/>
              </w:rPr>
              <w:t xml:space="preserve"> -  </w:t>
            </w:r>
            <w:r w:rsidR="00697F66" w:rsidRPr="00697F66">
              <w:rPr>
                <w:sz w:val="24"/>
                <w:szCs w:val="24"/>
              </w:rPr>
              <w:t>STAVBA SLOVA</w:t>
            </w:r>
            <w:r w:rsidR="00697F66">
              <w:rPr>
                <w:sz w:val="24"/>
                <w:szCs w:val="24"/>
              </w:rPr>
              <w:t xml:space="preserve"> (slovotvorný základ)</w:t>
            </w:r>
            <w:r w:rsidR="00697F66" w:rsidRPr="00697F66">
              <w:rPr>
                <w:sz w:val="24"/>
                <w:szCs w:val="24"/>
              </w:rPr>
              <w:t>, SHODA PODMĚTU S PŘÍSUDKEM</w:t>
            </w:r>
          </w:p>
          <w:p w:rsidR="000245E8" w:rsidRDefault="000245E8">
            <w:pPr>
              <w:rPr>
                <w:sz w:val="24"/>
                <w:szCs w:val="24"/>
              </w:rPr>
            </w:pPr>
          </w:p>
          <w:p w:rsidR="00697F66" w:rsidRDefault="00697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str. 24 </w:t>
            </w:r>
            <w:r w:rsidR="00444CE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29</w:t>
            </w:r>
          </w:p>
          <w:p w:rsidR="00444CED" w:rsidRDefault="00444CED">
            <w:pPr>
              <w:rPr>
                <w:sz w:val="24"/>
                <w:szCs w:val="24"/>
              </w:rPr>
            </w:pPr>
          </w:p>
          <w:p w:rsidR="00444CED" w:rsidRDefault="00444CED">
            <w:pPr>
              <w:rPr>
                <w:sz w:val="24"/>
                <w:szCs w:val="24"/>
              </w:rPr>
            </w:pPr>
            <w:r w:rsidRPr="00444CED">
              <w:rPr>
                <w:b/>
                <w:sz w:val="24"/>
                <w:szCs w:val="24"/>
              </w:rPr>
              <w:t>Klíčová slova</w:t>
            </w:r>
            <w:r>
              <w:rPr>
                <w:sz w:val="24"/>
                <w:szCs w:val="24"/>
              </w:rPr>
              <w:t xml:space="preserve"> – ( tabulka str.</w:t>
            </w:r>
            <w:r w:rsidR="00592F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 – číst v příloze text o Vesmíru a podtrhnout klíčová slova)</w:t>
            </w:r>
          </w:p>
        </w:tc>
        <w:tc>
          <w:tcPr>
            <w:tcW w:w="4606" w:type="dxa"/>
          </w:tcPr>
          <w:p w:rsidR="009A6C4A" w:rsidRPr="00444CED" w:rsidRDefault="00444CED" w:rsidP="00444CED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697F66" w:rsidRPr="00444CED">
              <w:rPr>
                <w:sz w:val="24"/>
                <w:szCs w:val="24"/>
              </w:rPr>
              <w:t>č. str. 24/ cv. 12 (ústně + zdůvodňování)</w:t>
            </w:r>
          </w:p>
          <w:p w:rsidR="00697F66" w:rsidRPr="00444CED" w:rsidRDefault="00444CED" w:rsidP="00444CED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697F66" w:rsidRPr="00444CED">
              <w:rPr>
                <w:sz w:val="24"/>
                <w:szCs w:val="24"/>
              </w:rPr>
              <w:t>č. str. 26 / cv. 18 – přepis + doplňování i,y, do sešitu</w:t>
            </w:r>
          </w:p>
          <w:p w:rsidR="00444CED" w:rsidRPr="00444CED" w:rsidRDefault="00444CED" w:rsidP="00444CED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44CED">
              <w:rPr>
                <w:sz w:val="24"/>
                <w:szCs w:val="24"/>
              </w:rPr>
              <w:t>Přečíst tabulku  - slovotvorný základ str.</w:t>
            </w:r>
            <w:r w:rsidR="00A7634B">
              <w:rPr>
                <w:sz w:val="24"/>
                <w:szCs w:val="24"/>
              </w:rPr>
              <w:t xml:space="preserve"> </w:t>
            </w:r>
            <w:r w:rsidR="00320589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Pr="00444CED">
              <w:rPr>
                <w:sz w:val="24"/>
                <w:szCs w:val="24"/>
              </w:rPr>
              <w:t>7 + cv. 21 (ústně)</w:t>
            </w:r>
          </w:p>
          <w:p w:rsidR="00444CED" w:rsidRPr="00444CED" w:rsidRDefault="00444CED" w:rsidP="00444CED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444CED">
              <w:rPr>
                <w:sz w:val="24"/>
                <w:szCs w:val="24"/>
              </w:rPr>
              <w:t>č. str. 28/ cv. 25 -  do sešitu</w:t>
            </w:r>
          </w:p>
          <w:p w:rsidR="00444CED" w:rsidRDefault="00444CED" w:rsidP="00697F66">
            <w:pPr>
              <w:rPr>
                <w:sz w:val="24"/>
                <w:szCs w:val="24"/>
              </w:rPr>
            </w:pPr>
          </w:p>
          <w:p w:rsidR="00444CED" w:rsidRDefault="00444CED" w:rsidP="00697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PS:   str.</w:t>
            </w:r>
            <w:r w:rsidR="00A7634B">
              <w:rPr>
                <w:sz w:val="24"/>
                <w:szCs w:val="24"/>
              </w:rPr>
              <w:t xml:space="preserve"> </w:t>
            </w:r>
            <w:r w:rsidRPr="00592F5D">
              <w:rPr>
                <w:b/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      str</w:t>
            </w:r>
            <w:r w:rsidRPr="00592F5D">
              <w:rPr>
                <w:b/>
                <w:sz w:val="24"/>
                <w:szCs w:val="24"/>
              </w:rPr>
              <w:t>. 14</w:t>
            </w:r>
            <w:r>
              <w:rPr>
                <w:sz w:val="24"/>
                <w:szCs w:val="24"/>
              </w:rPr>
              <w:t xml:space="preserve">/cv. 8,    str. </w:t>
            </w:r>
            <w:r w:rsidRPr="00592F5D">
              <w:rPr>
                <w:b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/ cv. 11</w:t>
            </w:r>
          </w:p>
        </w:tc>
      </w:tr>
      <w:tr w:rsidR="009A6C4A" w:rsidTr="009A6C4A">
        <w:tc>
          <w:tcPr>
            <w:tcW w:w="4606" w:type="dxa"/>
          </w:tcPr>
          <w:p w:rsidR="00444CED" w:rsidRDefault="009A6C4A">
            <w:pPr>
              <w:rPr>
                <w:b/>
                <w:sz w:val="24"/>
                <w:szCs w:val="24"/>
              </w:rPr>
            </w:pPr>
            <w:r w:rsidRPr="00D66988">
              <w:rPr>
                <w:b/>
                <w:sz w:val="24"/>
                <w:szCs w:val="24"/>
              </w:rPr>
              <w:t>MATEMATIKA</w:t>
            </w:r>
            <w:r w:rsidR="00044C61">
              <w:rPr>
                <w:b/>
                <w:sz w:val="24"/>
                <w:szCs w:val="24"/>
              </w:rPr>
              <w:t xml:space="preserve"> </w:t>
            </w:r>
            <w:r w:rsidR="00444CED">
              <w:rPr>
                <w:b/>
                <w:sz w:val="24"/>
                <w:szCs w:val="24"/>
              </w:rPr>
              <w:t xml:space="preserve">– </w:t>
            </w:r>
            <w:r w:rsidR="00444CED" w:rsidRPr="00444CED">
              <w:rPr>
                <w:sz w:val="24"/>
                <w:szCs w:val="24"/>
              </w:rPr>
              <w:t xml:space="preserve">STOVKOVÁ TABULKA, </w:t>
            </w:r>
            <w:r w:rsidR="00444CED">
              <w:rPr>
                <w:sz w:val="24"/>
                <w:szCs w:val="24"/>
              </w:rPr>
              <w:t xml:space="preserve">ŘÍMSKÉ ČÍSLICE, </w:t>
            </w:r>
            <w:r w:rsidR="00444CED" w:rsidRPr="00444CED">
              <w:rPr>
                <w:sz w:val="24"/>
                <w:szCs w:val="24"/>
              </w:rPr>
              <w:t>DĚLELNÍ DVOJMÍSTNÝM ČÍSLEM</w:t>
            </w:r>
          </w:p>
          <w:p w:rsidR="00444CED" w:rsidRDefault="00444CED">
            <w:pPr>
              <w:rPr>
                <w:b/>
                <w:sz w:val="24"/>
                <w:szCs w:val="24"/>
              </w:rPr>
            </w:pPr>
          </w:p>
          <w:p w:rsidR="00E811B2" w:rsidRPr="00444CED" w:rsidRDefault="00E075D2">
            <w:pPr>
              <w:rPr>
                <w:b/>
                <w:sz w:val="24"/>
                <w:szCs w:val="24"/>
              </w:rPr>
            </w:pPr>
            <w:r w:rsidRPr="00444CED">
              <w:rPr>
                <w:b/>
                <w:sz w:val="24"/>
                <w:szCs w:val="24"/>
              </w:rPr>
              <w:t>NEZAPOMEŇTE KRUŽÍTKO, PRAVÍTKO S RYSKOU!!!</w:t>
            </w:r>
          </w:p>
          <w:p w:rsidR="00697F66" w:rsidRDefault="00697F66">
            <w:pPr>
              <w:rPr>
                <w:sz w:val="24"/>
                <w:szCs w:val="24"/>
              </w:rPr>
            </w:pPr>
          </w:p>
          <w:p w:rsidR="00697F66" w:rsidRPr="00697F66" w:rsidRDefault="00697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</w:t>
            </w:r>
            <w:r w:rsidR="00592F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str.</w:t>
            </w:r>
            <w:r w:rsidR="00592F5D">
              <w:rPr>
                <w:sz w:val="24"/>
                <w:szCs w:val="24"/>
              </w:rPr>
              <w:t xml:space="preserve"> </w:t>
            </w:r>
            <w:r w:rsidR="00444CED">
              <w:rPr>
                <w:sz w:val="24"/>
                <w:szCs w:val="24"/>
              </w:rPr>
              <w:t>20 – 25</w:t>
            </w:r>
          </w:p>
        </w:tc>
        <w:tc>
          <w:tcPr>
            <w:tcW w:w="4606" w:type="dxa"/>
          </w:tcPr>
          <w:p w:rsidR="00E811B2" w:rsidRDefault="00444CED" w:rsidP="00444CED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str. 19/ cv. 75, 76 (připomeň si římské číslice – viz. příloha)</w:t>
            </w:r>
          </w:p>
          <w:p w:rsidR="00444CED" w:rsidRDefault="00444CED" w:rsidP="00444CED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str. 20 /cv. 3,5,7, (stovková tabulka – vytiskni si z přílohy)</w:t>
            </w:r>
          </w:p>
          <w:p w:rsidR="00444CED" w:rsidRDefault="00444CED" w:rsidP="00444CED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str. 21/ 11 doplň přes folii do sešitu</w:t>
            </w:r>
          </w:p>
          <w:p w:rsidR="00444CED" w:rsidRDefault="00444CED" w:rsidP="0044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Dělení dvojmístným číslem:</w:t>
            </w:r>
          </w:p>
          <w:p w:rsidR="00444CED" w:rsidRDefault="00444CED" w:rsidP="00444CED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str. 24 / cv.  2 (do sešitu) </w:t>
            </w:r>
          </w:p>
          <w:p w:rsidR="00444CED" w:rsidRDefault="00444CED" w:rsidP="00444CED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str. </w:t>
            </w:r>
            <w:r w:rsidR="00A7634B">
              <w:rPr>
                <w:sz w:val="24"/>
                <w:szCs w:val="24"/>
              </w:rPr>
              <w:t>25/10 + prostuduj tabulku na dělení dvojmístným číslem</w:t>
            </w:r>
          </w:p>
          <w:p w:rsidR="00A7634B" w:rsidRDefault="00A7634B" w:rsidP="00444CED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  <w:p w:rsidR="00A7634B" w:rsidRPr="00A7634B" w:rsidRDefault="00A7634B" w:rsidP="00A76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PS: </w:t>
            </w:r>
            <w:r w:rsidRPr="00A7634B">
              <w:rPr>
                <w:b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/ cv. 8     s. </w:t>
            </w:r>
            <w:r w:rsidRPr="00A7634B">
              <w:rPr>
                <w:b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/ cv. 9, 10, 11 ,  s.</w:t>
            </w:r>
            <w:r w:rsidRPr="00A7634B">
              <w:rPr>
                <w:b/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/ celá</w:t>
            </w:r>
          </w:p>
        </w:tc>
      </w:tr>
      <w:tr w:rsidR="009A6C4A" w:rsidTr="009A6C4A">
        <w:tc>
          <w:tcPr>
            <w:tcW w:w="4606" w:type="dxa"/>
          </w:tcPr>
          <w:p w:rsidR="009A6C4A" w:rsidRPr="00D66988" w:rsidRDefault="009A6C4A">
            <w:pPr>
              <w:rPr>
                <w:b/>
                <w:sz w:val="24"/>
                <w:szCs w:val="24"/>
              </w:rPr>
            </w:pPr>
            <w:r w:rsidRPr="00D66988">
              <w:rPr>
                <w:b/>
                <w:sz w:val="24"/>
                <w:szCs w:val="24"/>
              </w:rPr>
              <w:t xml:space="preserve">SKN </w:t>
            </w:r>
            <w:r w:rsidR="003830A4">
              <w:rPr>
                <w:b/>
                <w:sz w:val="24"/>
                <w:szCs w:val="24"/>
              </w:rPr>
              <w:t>–</w:t>
            </w:r>
            <w:r w:rsidRPr="00D66988">
              <w:rPr>
                <w:b/>
                <w:sz w:val="24"/>
                <w:szCs w:val="24"/>
              </w:rPr>
              <w:t xml:space="preserve"> ZEMĚPIS</w:t>
            </w:r>
            <w:r w:rsidR="003830A4">
              <w:rPr>
                <w:b/>
                <w:sz w:val="24"/>
                <w:szCs w:val="24"/>
              </w:rPr>
              <w:t xml:space="preserve"> – </w:t>
            </w:r>
            <w:r w:rsidR="003830A4" w:rsidRPr="003830A4">
              <w:rPr>
                <w:sz w:val="24"/>
                <w:szCs w:val="24"/>
              </w:rPr>
              <w:t xml:space="preserve">KRAJE </w:t>
            </w:r>
            <w:r w:rsidR="00901C8A">
              <w:rPr>
                <w:sz w:val="24"/>
                <w:szCs w:val="24"/>
              </w:rPr>
              <w:t xml:space="preserve">ČR </w:t>
            </w:r>
          </w:p>
        </w:tc>
        <w:tc>
          <w:tcPr>
            <w:tcW w:w="4606" w:type="dxa"/>
          </w:tcPr>
          <w:p w:rsidR="00E811B2" w:rsidRDefault="00E811B2">
            <w:pPr>
              <w:rPr>
                <w:sz w:val="24"/>
                <w:szCs w:val="24"/>
              </w:rPr>
            </w:pPr>
            <w:r w:rsidRPr="00E075D2">
              <w:rPr>
                <w:b/>
                <w:sz w:val="24"/>
                <w:szCs w:val="24"/>
              </w:rPr>
              <w:t xml:space="preserve">Kraje ČR </w:t>
            </w:r>
            <w:r>
              <w:rPr>
                <w:sz w:val="24"/>
                <w:szCs w:val="24"/>
              </w:rPr>
              <w:t>–</w:t>
            </w:r>
            <w:r w:rsidR="00BB7A72">
              <w:rPr>
                <w:sz w:val="24"/>
                <w:szCs w:val="24"/>
              </w:rPr>
              <w:t xml:space="preserve"> </w:t>
            </w:r>
            <w:r w:rsidR="00697F66">
              <w:rPr>
                <w:sz w:val="24"/>
                <w:szCs w:val="24"/>
              </w:rPr>
              <w:t xml:space="preserve"> 16.</w:t>
            </w:r>
            <w:r>
              <w:rPr>
                <w:sz w:val="24"/>
                <w:szCs w:val="24"/>
              </w:rPr>
              <w:t xml:space="preserve"> 10. </w:t>
            </w:r>
            <w:r w:rsidR="00BB7A72">
              <w:rPr>
                <w:sz w:val="24"/>
                <w:szCs w:val="24"/>
              </w:rPr>
              <w:t>Prezentace krajů</w:t>
            </w:r>
            <w:r w:rsidR="00697F66">
              <w:rPr>
                <w:sz w:val="24"/>
                <w:szCs w:val="24"/>
              </w:rPr>
              <w:t xml:space="preserve">:  </w:t>
            </w:r>
          </w:p>
          <w:p w:rsidR="00592F5D" w:rsidRDefault="00592F5D">
            <w:pPr>
              <w:rPr>
                <w:sz w:val="24"/>
                <w:szCs w:val="24"/>
              </w:rPr>
            </w:pPr>
          </w:p>
          <w:p w:rsidR="00697F66" w:rsidRPr="00697F66" w:rsidRDefault="00697F66">
            <w:pPr>
              <w:rPr>
                <w:b/>
                <w:sz w:val="24"/>
                <w:szCs w:val="24"/>
              </w:rPr>
            </w:pPr>
            <w:r w:rsidRPr="00697F66">
              <w:rPr>
                <w:b/>
                <w:sz w:val="24"/>
                <w:szCs w:val="24"/>
              </w:rPr>
              <w:t>JIHOČESKÝ A PLZEŇSKÝ</w:t>
            </w:r>
          </w:p>
          <w:p w:rsidR="00E075D2" w:rsidRPr="00E075D2" w:rsidRDefault="00E075D2" w:rsidP="00E075D2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075D2">
              <w:rPr>
                <w:sz w:val="24"/>
                <w:szCs w:val="24"/>
              </w:rPr>
              <w:t>Prezentace podle kritérií</w:t>
            </w:r>
          </w:p>
          <w:p w:rsidR="00697F66" w:rsidRPr="00592F5D" w:rsidRDefault="00E075D2" w:rsidP="00697F66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075D2">
              <w:rPr>
                <w:sz w:val="24"/>
                <w:szCs w:val="24"/>
              </w:rPr>
              <w:t>Záznam informací do mapy</w:t>
            </w:r>
          </w:p>
          <w:p w:rsidR="00697F66" w:rsidRPr="00697F66" w:rsidRDefault="00697F66" w:rsidP="00697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Dodělat si vše v modrém sešitu vlastivědy – úvodní strana, nalepené mapy a záznamy z prezentací!</w:t>
            </w:r>
          </w:p>
          <w:p w:rsidR="009A6C4A" w:rsidRDefault="009A6C4A">
            <w:pPr>
              <w:rPr>
                <w:sz w:val="24"/>
                <w:szCs w:val="24"/>
              </w:rPr>
            </w:pPr>
          </w:p>
        </w:tc>
      </w:tr>
      <w:tr w:rsidR="009A6C4A" w:rsidTr="009A6C4A">
        <w:tc>
          <w:tcPr>
            <w:tcW w:w="4606" w:type="dxa"/>
          </w:tcPr>
          <w:p w:rsidR="00E075D2" w:rsidRDefault="009A6C4A" w:rsidP="00E075D2">
            <w:pPr>
              <w:rPr>
                <w:b/>
                <w:sz w:val="24"/>
                <w:szCs w:val="24"/>
              </w:rPr>
            </w:pPr>
            <w:r w:rsidRPr="00D66988">
              <w:rPr>
                <w:b/>
                <w:sz w:val="24"/>
                <w:szCs w:val="24"/>
              </w:rPr>
              <w:lastRenderedPageBreak/>
              <w:t xml:space="preserve">SKN </w:t>
            </w:r>
            <w:r w:rsidR="003830A4">
              <w:rPr>
                <w:b/>
                <w:sz w:val="24"/>
                <w:szCs w:val="24"/>
              </w:rPr>
              <w:t>–</w:t>
            </w:r>
            <w:r w:rsidRPr="00D66988">
              <w:rPr>
                <w:b/>
                <w:sz w:val="24"/>
                <w:szCs w:val="24"/>
              </w:rPr>
              <w:t xml:space="preserve"> PŘÍRODOPIS</w:t>
            </w:r>
            <w:r w:rsidR="003830A4">
              <w:rPr>
                <w:b/>
                <w:sz w:val="24"/>
                <w:szCs w:val="24"/>
              </w:rPr>
              <w:t xml:space="preserve"> </w:t>
            </w:r>
            <w:r w:rsidR="00E075D2">
              <w:rPr>
                <w:b/>
                <w:sz w:val="24"/>
                <w:szCs w:val="24"/>
              </w:rPr>
              <w:t>: VESMÍR</w:t>
            </w:r>
          </w:p>
          <w:p w:rsidR="009A6C4A" w:rsidRDefault="00E075D2" w:rsidP="00E075D2">
            <w:pPr>
              <w:rPr>
                <w:sz w:val="24"/>
                <w:szCs w:val="24"/>
              </w:rPr>
            </w:pPr>
            <w:r w:rsidRPr="00E075D2">
              <w:rPr>
                <w:sz w:val="24"/>
                <w:szCs w:val="24"/>
              </w:rPr>
              <w:t>(Učíme se venku)</w:t>
            </w:r>
          </w:p>
          <w:p w:rsidR="00E075D2" w:rsidRDefault="00E075D2" w:rsidP="00E075D2">
            <w:pPr>
              <w:rPr>
                <w:sz w:val="24"/>
                <w:szCs w:val="24"/>
              </w:rPr>
            </w:pPr>
          </w:p>
          <w:p w:rsidR="00E075D2" w:rsidRPr="00D66988" w:rsidRDefault="00E075D2" w:rsidP="00E075D2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E075D2" w:rsidRDefault="00A7634B" w:rsidP="00E07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Pokračujeme v tématu Vesmír (viz. učebnice)</w:t>
            </w:r>
          </w:p>
          <w:p w:rsidR="009A6C4A" w:rsidRDefault="009A6C4A" w:rsidP="00E075D2">
            <w:pPr>
              <w:rPr>
                <w:sz w:val="24"/>
                <w:szCs w:val="24"/>
              </w:rPr>
            </w:pPr>
          </w:p>
        </w:tc>
      </w:tr>
      <w:tr w:rsidR="009A6C4A" w:rsidTr="009A6C4A">
        <w:tc>
          <w:tcPr>
            <w:tcW w:w="4606" w:type="dxa"/>
          </w:tcPr>
          <w:p w:rsidR="009A6C4A" w:rsidRPr="00D66988" w:rsidRDefault="009A6C4A">
            <w:pPr>
              <w:rPr>
                <w:b/>
                <w:sz w:val="24"/>
                <w:szCs w:val="24"/>
              </w:rPr>
            </w:pPr>
            <w:r w:rsidRPr="00D66988">
              <w:rPr>
                <w:b/>
                <w:sz w:val="24"/>
                <w:szCs w:val="24"/>
              </w:rPr>
              <w:t>ANGLIČTINA</w:t>
            </w:r>
          </w:p>
        </w:tc>
        <w:tc>
          <w:tcPr>
            <w:tcW w:w="4606" w:type="dxa"/>
          </w:tcPr>
          <w:p w:rsidR="009A6C4A" w:rsidRPr="00592F5D" w:rsidRDefault="00592F5D" w:rsidP="00E075D2">
            <w:pPr>
              <w:rPr>
                <w:sz w:val="24"/>
                <w:szCs w:val="24"/>
              </w:rPr>
            </w:pPr>
            <w:r w:rsidRPr="00592F5D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Studenti budou ...</w:t>
            </w:r>
            <w:r w:rsidRPr="00592F5D">
              <w:rPr>
                <w:rFonts w:ascii="Segoe UI" w:hAnsi="Segoe UI" w:cs="Segoe UI"/>
                <w:color w:val="000000"/>
                <w:sz w:val="24"/>
                <w:szCs w:val="24"/>
              </w:rPr>
              <w:br/>
            </w:r>
            <w:r w:rsidRPr="00592F5D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• psát a mluvit o péči o ostatních uč. str. 22-23.</w:t>
            </w:r>
            <w:r w:rsidRPr="00592F5D">
              <w:rPr>
                <w:rFonts w:ascii="Segoe UI" w:hAnsi="Segoe UI" w:cs="Segoe UI"/>
                <w:color w:val="000000"/>
                <w:sz w:val="24"/>
                <w:szCs w:val="24"/>
              </w:rPr>
              <w:br/>
            </w:r>
            <w:r w:rsidRPr="00592F5D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Opakovací test Lekce 1</w:t>
            </w:r>
          </w:p>
        </w:tc>
      </w:tr>
    </w:tbl>
    <w:p w:rsidR="00862FD1" w:rsidRDefault="00862FD1" w:rsidP="00E312A5"/>
    <w:sectPr w:rsidR="00862FD1" w:rsidSect="00862FD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D66"/>
    <w:multiLevelType w:val="hybridMultilevel"/>
    <w:tmpl w:val="3A16EBC8"/>
    <w:lvl w:ilvl="0" w:tplc="0A1E95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24C72"/>
    <w:multiLevelType w:val="hybridMultilevel"/>
    <w:tmpl w:val="0D62C720"/>
    <w:lvl w:ilvl="0" w:tplc="5ADC2E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B1223"/>
    <w:multiLevelType w:val="hybridMultilevel"/>
    <w:tmpl w:val="EC0E5542"/>
    <w:lvl w:ilvl="0" w:tplc="6BAE8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56089"/>
    <w:multiLevelType w:val="hybridMultilevel"/>
    <w:tmpl w:val="13109568"/>
    <w:lvl w:ilvl="0" w:tplc="5D108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FF"/>
    <w:rsid w:val="000245E8"/>
    <w:rsid w:val="00044C61"/>
    <w:rsid w:val="0007070D"/>
    <w:rsid w:val="003044E8"/>
    <w:rsid w:val="00320589"/>
    <w:rsid w:val="003830A4"/>
    <w:rsid w:val="00444CED"/>
    <w:rsid w:val="00592F5D"/>
    <w:rsid w:val="005F554E"/>
    <w:rsid w:val="00601CFF"/>
    <w:rsid w:val="00697F66"/>
    <w:rsid w:val="00862FD1"/>
    <w:rsid w:val="008E47CB"/>
    <w:rsid w:val="00901C8A"/>
    <w:rsid w:val="00947A95"/>
    <w:rsid w:val="009A6C4A"/>
    <w:rsid w:val="00A7634B"/>
    <w:rsid w:val="00BB7A72"/>
    <w:rsid w:val="00D66988"/>
    <w:rsid w:val="00DD22A8"/>
    <w:rsid w:val="00E075D2"/>
    <w:rsid w:val="00E312A5"/>
    <w:rsid w:val="00E811B2"/>
    <w:rsid w:val="00F8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A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C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7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A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C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7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Zapletalová</dc:creator>
  <cp:lastModifiedBy>Ilona Zapletalová</cp:lastModifiedBy>
  <cp:revision>4</cp:revision>
  <dcterms:created xsi:type="dcterms:W3CDTF">2020-10-11T09:39:00Z</dcterms:created>
  <dcterms:modified xsi:type="dcterms:W3CDTF">2020-10-11T10:19:00Z</dcterms:modified>
</cp:coreProperties>
</file>